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Pr="00700497" w:rsidRDefault="00383DD9" w:rsidP="00DF3DE4">
      <w:pPr>
        <w:spacing w:line="360" w:lineRule="exact"/>
        <w:jc w:val="center"/>
        <w:rPr>
          <w:rFonts w:ascii="ＭＳ 明朝" w:hAnsi="ＭＳ 明朝" w:hint="eastAsia"/>
          <w:b/>
          <w:sz w:val="32"/>
          <w:szCs w:val="32"/>
        </w:rPr>
      </w:pPr>
      <w:bookmarkStart w:id="0" w:name="_GoBack"/>
      <w:bookmarkEnd w:id="0"/>
      <w:r w:rsidRPr="00700497">
        <w:rPr>
          <w:rFonts w:ascii="ＭＳ 明朝" w:hAnsi="ＭＳ 明朝" w:hint="eastAsia"/>
          <w:b/>
          <w:sz w:val="32"/>
          <w:szCs w:val="32"/>
        </w:rPr>
        <w:t>基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準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報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酬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一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覧</w:t>
      </w:r>
      <w:r w:rsidR="00FA738A" w:rsidRPr="00700497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700497">
        <w:rPr>
          <w:rFonts w:ascii="ＭＳ 明朝" w:hAnsi="ＭＳ 明朝" w:hint="eastAsia"/>
          <w:b/>
          <w:sz w:val="32"/>
          <w:szCs w:val="32"/>
        </w:rPr>
        <w:t>表</w:t>
      </w:r>
    </w:p>
    <w:p w:rsidR="00DF3DE4" w:rsidRPr="00DF3DE4" w:rsidRDefault="00DF3DE4" w:rsidP="00DF3DE4">
      <w:pPr>
        <w:jc w:val="right"/>
        <w:rPr>
          <w:rFonts w:hint="eastAsia"/>
          <w:sz w:val="24"/>
        </w:rPr>
      </w:pPr>
      <w:r w:rsidRPr="00DF3DE4">
        <w:rPr>
          <w:rFonts w:ascii="ＭＳ 明朝" w:hAnsi="ＭＳ 明朝" w:hint="eastAsia"/>
          <w:sz w:val="24"/>
        </w:rPr>
        <w:t>Ｄ税理士事務所</w:t>
      </w:r>
    </w:p>
    <w:p w:rsidR="00383DD9" w:rsidRPr="00CD6E50" w:rsidRDefault="00383DD9">
      <w:pPr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Ⅰ　基本業務報酬　</w:t>
      </w:r>
    </w:p>
    <w:p w:rsidR="00383DD9" w:rsidRPr="00CD6E50" w:rsidRDefault="00383DD9">
      <w:pPr>
        <w:ind w:firstLineChars="100" w:firstLine="210"/>
        <w:rPr>
          <w:rFonts w:hint="eastAsia"/>
        </w:rPr>
      </w:pPr>
      <w:r w:rsidRPr="00CD6E50">
        <w:rPr>
          <w:rFonts w:hint="eastAsia"/>
        </w:rPr>
        <w:t>１．月次顧問報酬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①　基本顧問報酬　　　　　　　　　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200" w:left="420" w:firstLineChars="300" w:firstLine="630"/>
        <w:rPr>
          <w:rFonts w:hint="eastAsia"/>
        </w:rPr>
      </w:pPr>
      <w:r w:rsidRPr="00CD6E50">
        <w:rPr>
          <w:rFonts w:hint="eastAsia"/>
        </w:rPr>
        <w:t>業務内容　税務相談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②　会計業務報酬　　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 xml:space="preserve">年間取引金額　　○千万円未満　　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○千万円以上　　　○千万円未満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○千万円以上　　　　○億円未満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　○億円未満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○○億円未満　　　　</w:t>
      </w:r>
      <w:r w:rsidRPr="00CD6E50">
        <w:rPr>
          <w:rFonts w:hint="eastAsia"/>
        </w:rPr>
        <w:t xml:space="preserve">  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○○億円以上　　　　　　　　　　　　　</w:t>
      </w:r>
      <w:r w:rsidRPr="00CD6E50">
        <w:rPr>
          <w:rFonts w:hint="eastAsia"/>
        </w:rPr>
        <w:t xml:space="preserve">  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200" w:left="420" w:firstLineChars="1100" w:firstLine="2310"/>
        <w:rPr>
          <w:rFonts w:hint="eastAsia"/>
        </w:rPr>
      </w:pPr>
      <w:r w:rsidRPr="00CD6E50">
        <w:rPr>
          <w:rFonts w:hint="eastAsia"/>
        </w:rPr>
        <w:t xml:space="preserve">○億円増すごとに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○○○○円を加算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業務内容　伝票の整理・試算表の作成・総勘定元帳の作成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>③　給与業務報酬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従業員数　　　　　○○人未満　　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○○人未満　　　　○○人以下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○○人未満　　　　○○人以下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○○人未満　　　○○○人以下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○○○人以上　　　　　　　　　　　　　　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○○人増すごとに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○○○○円を加算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業務内容　給与計算・給与明細の作成・源泉所得税納付書の作成</w:t>
      </w:r>
    </w:p>
    <w:p w:rsidR="00383DD9" w:rsidRPr="00CD6E50" w:rsidRDefault="00383DD9">
      <w:pPr>
        <w:ind w:firstLineChars="100" w:firstLine="210"/>
        <w:rPr>
          <w:rFonts w:hint="eastAsia"/>
        </w:rPr>
      </w:pPr>
      <w:r w:rsidRPr="00CD6E50">
        <w:rPr>
          <w:rFonts w:hint="eastAsia"/>
        </w:rPr>
        <w:t>２．年次顧問報酬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>①　個人決算書作成報酬（月次顧問契約のある場合）</w:t>
      </w:r>
    </w:p>
    <w:p w:rsidR="00383DD9" w:rsidRPr="00CD6E50" w:rsidRDefault="00383DD9">
      <w:pPr>
        <w:ind w:leftChars="500" w:left="2520" w:hangingChars="700" w:hanging="1470"/>
        <w:rPr>
          <w:rFonts w:hint="eastAsia"/>
        </w:rPr>
      </w:pPr>
      <w:r w:rsidRPr="00CD6E50">
        <w:rPr>
          <w:rFonts w:hint="eastAsia"/>
        </w:rPr>
        <w:t>年間取引金額（給与収入・譲渡収入等すべてを含む）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　　　　　　　　○○○○万円未満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　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　　　　　　　　○○○○万円以上　　○○○○万円未満　　　　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　　　　　　　　○○○○万円以上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>○億円未満　　　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○億円以上　　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firstLineChars="1300" w:firstLine="2730"/>
        <w:rPr>
          <w:rFonts w:hint="eastAsia"/>
        </w:rPr>
      </w:pPr>
      <w:r w:rsidRPr="00CD6E50">
        <w:rPr>
          <w:rFonts w:hint="eastAsia"/>
        </w:rPr>
        <w:t>○○○○万円増すごとに　　　　　　　　　　　○○○○円を加算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決算書の作成、所得税・消費税確定申告書の作成・申告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>②　個人決算書作成報酬（月次顧問契約のない場合）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 xml:space="preserve">年間取引金額（給与収入・譲渡収入等すべてを含む）　　　</w:t>
      </w:r>
    </w:p>
    <w:p w:rsidR="00383DD9" w:rsidRPr="00CD6E50" w:rsidRDefault="00383DD9">
      <w:pPr>
        <w:ind w:firstLineChars="1300" w:firstLine="2730"/>
        <w:rPr>
          <w:rFonts w:hint="eastAsia"/>
        </w:rPr>
      </w:pPr>
      <w:r w:rsidRPr="00CD6E50">
        <w:rPr>
          <w:rFonts w:hint="eastAsia"/>
        </w:rPr>
        <w:t xml:space="preserve">○○○○万円未満　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○○○○万円以上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○億円未満　　</w:t>
      </w:r>
      <w:r w:rsidRPr="00CD6E50">
        <w:rPr>
          <w:rFonts w:hint="eastAsia"/>
        </w:rPr>
        <w:t xml:space="preserve">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○億円以上　　　　○億円未満　</w:t>
      </w:r>
      <w:r w:rsidRPr="00CD6E50">
        <w:rPr>
          <w:rFonts w:hint="eastAsia"/>
        </w:rPr>
        <w:t xml:space="preserve">  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○億円以上　　　○○億円未満　</w:t>
      </w:r>
      <w:r w:rsidRPr="00CD6E50">
        <w:rPr>
          <w:rFonts w:hint="eastAsia"/>
        </w:rPr>
        <w:t xml:space="preserve">  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○○億円以上　　　　　　　　　　</w:t>
      </w:r>
      <w:r w:rsidRPr="00CD6E50">
        <w:rPr>
          <w:rFonts w:hint="eastAsia"/>
        </w:rPr>
        <w:t xml:space="preserve">  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900" w:left="1890" w:firstLineChars="700" w:firstLine="1470"/>
        <w:rPr>
          <w:rFonts w:hint="eastAsia"/>
        </w:rPr>
      </w:pPr>
      <w:r w:rsidRPr="00CD6E50">
        <w:rPr>
          <w:rFonts w:hint="eastAsia"/>
        </w:rPr>
        <w:t>○億円増すごとに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　　　　　　　　　○○○○円を加算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決算書の作成、所得税・消費税確定申告書の作成・申告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lastRenderedPageBreak/>
        <w:t>③　法人決算書作成報酬（月次顧問契約のある場合）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>年間取引金額　　○○○○万円未満　　　　　　　　　　　　　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○○○○万円以上　　○億円未満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　○億円未満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○○億円未満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○○億円以上　　　　　　　　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Chars="200" w:left="420" w:firstLineChars="1100" w:firstLine="2310"/>
        <w:rPr>
          <w:rFonts w:hint="eastAsia"/>
        </w:rPr>
      </w:pPr>
      <w:r w:rsidRPr="00CD6E50">
        <w:rPr>
          <w:rFonts w:hint="eastAsia"/>
        </w:rPr>
        <w:t xml:space="preserve">○億円増すごとに　　　　　　　　　　　　</w:t>
      </w:r>
      <w:r w:rsidR="006E724C">
        <w:rPr>
          <w:rFonts w:hint="eastAsia"/>
        </w:rPr>
        <w:t xml:space="preserve">　　</w:t>
      </w:r>
      <w:r w:rsidRPr="00CD6E50">
        <w:rPr>
          <w:rFonts w:hint="eastAsia"/>
        </w:rPr>
        <w:t>○○○○円を加算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決算書の作成、法人税・消費税・地方税確定申告書の作成・申告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>④　法人決算書作成報酬（月次顧問契約のない場合）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 xml:space="preserve">年間取引金額　　○○○○万円未満　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○○○○万円以上　　○億円未満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　○億円未満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○億円以上　　　○○億円未満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○○億円以上　　　　　　　　　　</w:t>
      </w:r>
      <w:r w:rsidRPr="00CD6E50">
        <w:rPr>
          <w:rFonts w:hint="eastAsia"/>
        </w:rPr>
        <w:t xml:space="preserve">      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Chars="200" w:left="420" w:firstLineChars="1100" w:firstLine="2310"/>
        <w:rPr>
          <w:rFonts w:hint="eastAsia"/>
        </w:rPr>
      </w:pPr>
      <w:r w:rsidRPr="00CD6E50">
        <w:rPr>
          <w:rFonts w:hint="eastAsia"/>
        </w:rPr>
        <w:t xml:space="preserve">○億円増すごとに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○○○○円を加算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決算書の作成、法人税・消費税・地方税確定申告書の作成・申告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⑤　中間申告書作成報酬　　　　　　　　　決算書作成報酬の○○パーセント</w:t>
      </w:r>
    </w:p>
    <w:p w:rsidR="00383DD9" w:rsidRPr="00CD6E50" w:rsidRDefault="00383DD9">
      <w:pPr>
        <w:ind w:left="1890" w:hangingChars="900" w:hanging="1890"/>
        <w:rPr>
          <w:rFonts w:hint="eastAsia"/>
        </w:rPr>
      </w:pPr>
      <w:r w:rsidRPr="00CD6E50">
        <w:rPr>
          <w:rFonts w:hint="eastAsia"/>
        </w:rPr>
        <w:t xml:space="preserve">　　　　　業務内容　中間決算書の作成、所得税又は法人税・消費税・地方税中間申告書の作成・申告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>⑥　予定申告書作成業務　　　　　　　　　決算書作成報酬の○○パーセント</w:t>
      </w:r>
    </w:p>
    <w:p w:rsidR="00383DD9" w:rsidRPr="00CD6E50" w:rsidRDefault="00383DD9">
      <w:pPr>
        <w:ind w:left="1890" w:hangingChars="900" w:hanging="1890"/>
        <w:rPr>
          <w:rFonts w:hint="eastAsia"/>
        </w:rPr>
      </w:pPr>
      <w:r w:rsidRPr="00CD6E50">
        <w:rPr>
          <w:rFonts w:hint="eastAsia"/>
        </w:rPr>
        <w:t xml:space="preserve">　　　　　業務内容　法人税・消費税・地方税予定申告書の作成・申告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>⑦　年末調整業務報酬（月次給与業務契約のある場合）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 xml:space="preserve">従業員数　　　　　○○人未満　　　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○○○○円</w:t>
      </w:r>
    </w:p>
    <w:p w:rsidR="00383DD9" w:rsidRPr="00CD6E50" w:rsidRDefault="00AF37D6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○○人以上　　　　○○人未満</w:t>
      </w:r>
      <w:r w:rsidR="00383DD9" w:rsidRPr="00CD6E50">
        <w:rPr>
          <w:rFonts w:hint="eastAsia"/>
        </w:rPr>
        <w:t xml:space="preserve">　　　　</w:t>
      </w:r>
      <w:r w:rsidR="00383DD9" w:rsidRPr="00CD6E50">
        <w:rPr>
          <w:rFonts w:hint="eastAsia"/>
        </w:rPr>
        <w:t xml:space="preserve">    </w:t>
      </w:r>
      <w:r w:rsidR="00383DD9" w:rsidRPr="00CD6E50">
        <w:rPr>
          <w:rFonts w:hint="eastAsia"/>
        </w:rPr>
        <w:t xml:space="preserve">　○○○○円</w:t>
      </w:r>
    </w:p>
    <w:p w:rsidR="00383DD9" w:rsidRPr="00CD6E50" w:rsidRDefault="00AF37D6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○○人以上　　　　○○人未満</w:t>
      </w:r>
      <w:r w:rsidR="00383DD9" w:rsidRPr="00CD6E50">
        <w:rPr>
          <w:rFonts w:hint="eastAsia"/>
        </w:rPr>
        <w:t xml:space="preserve">　　　　</w:t>
      </w:r>
      <w:r w:rsidR="00383DD9" w:rsidRPr="00CD6E50">
        <w:rPr>
          <w:rFonts w:hint="eastAsia"/>
        </w:rPr>
        <w:t xml:space="preserve">    </w:t>
      </w:r>
      <w:r w:rsidR="00383DD9" w:rsidRPr="00CD6E50">
        <w:rPr>
          <w:rFonts w:hint="eastAsia"/>
        </w:rPr>
        <w:t xml:space="preserve">　○○○○円</w:t>
      </w:r>
    </w:p>
    <w:p w:rsidR="00383DD9" w:rsidRPr="00CD6E50" w:rsidRDefault="00AF37D6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○○人以上　　　○○○人未満</w:t>
      </w:r>
      <w:r w:rsidR="00383DD9" w:rsidRPr="00CD6E50">
        <w:rPr>
          <w:rFonts w:hint="eastAsia"/>
        </w:rPr>
        <w:t xml:space="preserve">　　　　　</w:t>
      </w:r>
      <w:r w:rsidR="00383DD9" w:rsidRPr="00CD6E50">
        <w:rPr>
          <w:rFonts w:hint="eastAsia"/>
        </w:rPr>
        <w:t xml:space="preserve">    </w:t>
      </w:r>
      <w:r w:rsidR="00383DD9"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○○○人以上　　　　　　　　　　　　　</w:t>
      </w:r>
      <w:r w:rsidRPr="00CD6E50">
        <w:rPr>
          <w:rFonts w:hint="eastAsia"/>
        </w:rPr>
        <w:t xml:space="preserve">      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　　　　　　　　　　　○○人増すごとに　　　　　　　　　　　　　　○○○○円を加算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　　　業務内容　年末調整・法定調書の作成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>⑧　年末調整業務報酬（月次給与業務契約のない場合）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 xml:space="preserve">従業員数　　　　　○○人未満　　　　　　　　　　　</w:t>
      </w:r>
      <w:r w:rsidRPr="00CD6E50">
        <w:rPr>
          <w:rFonts w:hint="eastAsia"/>
        </w:rPr>
        <w:t xml:space="preserve">      </w:t>
      </w:r>
      <w:r w:rsidRPr="00CD6E50">
        <w:rPr>
          <w:rFonts w:hint="eastAsia"/>
        </w:rPr>
        <w:t xml:space="preserve">　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</w:t>
      </w:r>
      <w:r w:rsidR="00AF37D6" w:rsidRPr="00CD6E50">
        <w:rPr>
          <w:rFonts w:hint="eastAsia"/>
        </w:rPr>
        <w:t>以上　　　　○○人未満</w:t>
      </w:r>
      <w:r w:rsidRPr="00CD6E50">
        <w:rPr>
          <w:rFonts w:hint="eastAsia"/>
        </w:rPr>
        <w:t xml:space="preserve">　　</w:t>
      </w:r>
      <w:r w:rsidRPr="00CD6E50">
        <w:rPr>
          <w:rFonts w:hint="eastAsia"/>
        </w:rPr>
        <w:t xml:space="preserve">      </w:t>
      </w:r>
      <w:r w:rsidRPr="00CD6E50">
        <w:rPr>
          <w:rFonts w:hint="eastAsia"/>
        </w:rPr>
        <w:t xml:space="preserve">　　○○○○円</w:t>
      </w:r>
    </w:p>
    <w:p w:rsidR="00383DD9" w:rsidRPr="00CD6E50" w:rsidRDefault="00AF37D6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○○人以上　　　　○○人未満</w:t>
      </w:r>
      <w:r w:rsidR="00383DD9" w:rsidRPr="00CD6E50">
        <w:rPr>
          <w:rFonts w:hint="eastAsia"/>
        </w:rPr>
        <w:t xml:space="preserve">　　　</w:t>
      </w:r>
      <w:r w:rsidR="00383DD9" w:rsidRPr="00CD6E50">
        <w:rPr>
          <w:rFonts w:hint="eastAsia"/>
        </w:rPr>
        <w:t xml:space="preserve">      </w:t>
      </w:r>
      <w:r w:rsidR="00383DD9" w:rsidRPr="00CD6E50">
        <w:rPr>
          <w:rFonts w:hint="eastAsia"/>
        </w:rPr>
        <w:t xml:space="preserve">　○○○○円</w:t>
      </w:r>
    </w:p>
    <w:p w:rsidR="00383DD9" w:rsidRPr="00CD6E50" w:rsidRDefault="00AF37D6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○○人以上　　　○○○人未満</w:t>
      </w:r>
      <w:r w:rsidR="00383DD9" w:rsidRPr="00CD6E50">
        <w:rPr>
          <w:rFonts w:hint="eastAsia"/>
        </w:rPr>
        <w:t xml:space="preserve">　　　</w:t>
      </w:r>
      <w:r w:rsidR="00383DD9" w:rsidRPr="00CD6E50">
        <w:rPr>
          <w:rFonts w:hint="eastAsia"/>
        </w:rPr>
        <w:t xml:space="preserve">      </w:t>
      </w:r>
      <w:r w:rsidR="00383DD9" w:rsidRPr="00CD6E50">
        <w:rPr>
          <w:rFonts w:hint="eastAsia"/>
        </w:rPr>
        <w:t xml:space="preserve">　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○○○人以上　　　　　　　　　　　</w:t>
      </w:r>
      <w:r w:rsidRPr="00CD6E50">
        <w:rPr>
          <w:rFonts w:hint="eastAsia"/>
        </w:rPr>
        <w:t xml:space="preserve">      </w:t>
      </w:r>
      <w:r w:rsidRPr="00CD6E50">
        <w:rPr>
          <w:rFonts w:hint="eastAsia"/>
        </w:rPr>
        <w:t xml:space="preserve">　　○○○○円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　　　　　　　　　　　○○人増すごとに　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○○○○円を加算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　　　業務内容　年末調整・法定調書の作成　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>⑨　償却資産税申告書作成報酬　　　　　　１市区町村につき　　　　　○○○○円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　　　業務内容　償却資産税申告書の作成・申告　　</w:t>
      </w:r>
    </w:p>
    <w:p w:rsidR="00383DD9" w:rsidRPr="00CD6E50" w:rsidRDefault="00383DD9">
      <w:pPr>
        <w:ind w:left="210"/>
        <w:rPr>
          <w:rFonts w:hint="eastAsia"/>
        </w:rPr>
      </w:pPr>
      <w:r w:rsidRPr="00CD6E50">
        <w:rPr>
          <w:rFonts w:hint="eastAsia"/>
        </w:rPr>
        <w:t xml:space="preserve">　⑩　その他の届出書類の作成報酬　　　　　１事案につき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>○○○○円</w:t>
      </w:r>
    </w:p>
    <w:p w:rsidR="00383DD9" w:rsidRPr="00CD6E50" w:rsidRDefault="00383DD9" w:rsidP="00CD6E50">
      <w:pPr>
        <w:ind w:leftChars="100" w:left="2100" w:hangingChars="900" w:hanging="1890"/>
        <w:rPr>
          <w:rFonts w:hint="eastAsia"/>
        </w:rPr>
      </w:pPr>
      <w:r w:rsidRPr="00CD6E50">
        <w:rPr>
          <w:rFonts w:hint="eastAsia"/>
        </w:rPr>
        <w:t xml:space="preserve">　　　　</w:t>
      </w:r>
      <w:r w:rsidR="00601218" w:rsidRPr="00CD6E50">
        <w:rPr>
          <w:rFonts w:hint="eastAsia"/>
        </w:rPr>
        <w:t>業務</w:t>
      </w:r>
      <w:r w:rsidRPr="00CD6E50">
        <w:rPr>
          <w:rFonts w:hint="eastAsia"/>
        </w:rPr>
        <w:t>内容　法人設立届出書、青色申告承認申請書等、所得税・法人税に関する各種届出書類の作成・申告</w:t>
      </w:r>
    </w:p>
    <w:p w:rsidR="00CD6E50" w:rsidRPr="00CD6E50" w:rsidRDefault="00CD6E50" w:rsidP="00CD6E50">
      <w:pPr>
        <w:ind w:leftChars="100" w:left="1890" w:hangingChars="800" w:hanging="1680"/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lastRenderedPageBreak/>
        <w:t>Ⅱ　相続・贈与関係業務報酬</w:t>
      </w:r>
    </w:p>
    <w:p w:rsidR="00383DD9" w:rsidRPr="00CD6E50" w:rsidRDefault="00383DD9">
      <w:pPr>
        <w:numPr>
          <w:ilvl w:val="0"/>
          <w:numId w:val="2"/>
        </w:numPr>
        <w:rPr>
          <w:rFonts w:hint="eastAsia"/>
        </w:rPr>
      </w:pPr>
      <w:r w:rsidRPr="00CD6E50">
        <w:rPr>
          <w:rFonts w:hint="eastAsia"/>
        </w:rPr>
        <w:t>財産・債務評価業務報酬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>①</w:t>
      </w:r>
      <w:r w:rsidR="00383DD9" w:rsidRPr="00CD6E50">
        <w:rPr>
          <w:rFonts w:hint="eastAsia"/>
        </w:rPr>
        <w:t xml:space="preserve">　土地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 xml:space="preserve">　　倍率方式による評価　　　　　　　１事案につき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firstLineChars="400" w:firstLine="840"/>
        <w:rPr>
          <w:rFonts w:hint="eastAsia"/>
        </w:rPr>
      </w:pPr>
      <w:r w:rsidRPr="00CD6E50">
        <w:rPr>
          <w:rFonts w:hint="eastAsia"/>
        </w:rPr>
        <w:t>路線価方式による評価　　　　　　１事案につき</w:t>
      </w:r>
    </w:p>
    <w:p w:rsidR="00383DD9" w:rsidRPr="00CD6E50" w:rsidRDefault="00383DD9">
      <w:pPr>
        <w:ind w:firstLineChars="600" w:firstLine="1260"/>
        <w:rPr>
          <w:rFonts w:hint="eastAsia"/>
        </w:rPr>
      </w:pPr>
      <w:r w:rsidRPr="00CD6E50">
        <w:rPr>
          <w:rFonts w:hint="eastAsia"/>
        </w:rPr>
        <w:t xml:space="preserve">評価価額　　　○○○○円未満　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○○○○円以上　　　　○億円未満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○億円以上　　　　○億円未満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○億円以上　　　○○億円未満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="420"/>
        <w:rPr>
          <w:rFonts w:hint="eastAsia"/>
        </w:rPr>
      </w:pPr>
      <w:r w:rsidRPr="00CD6E50">
        <w:rPr>
          <w:rFonts w:hint="eastAsia"/>
        </w:rPr>
        <w:t xml:space="preserve">　　　　　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○○億円以上　　　　　　　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200" w:left="420" w:firstLineChars="1300" w:firstLine="2730"/>
        <w:rPr>
          <w:rFonts w:hint="eastAsia"/>
        </w:rPr>
      </w:pPr>
      <w:r w:rsidRPr="00CD6E50">
        <w:rPr>
          <w:rFonts w:hint="eastAsia"/>
        </w:rPr>
        <w:t xml:space="preserve">○億円増すごとに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○○○○円を加算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</w:t>
      </w:r>
      <w:r w:rsidR="00712FB0">
        <w:rPr>
          <w:rFonts w:hint="eastAsia"/>
        </w:rPr>
        <w:t xml:space="preserve">②　</w:t>
      </w:r>
      <w:r w:rsidRPr="00CD6E50">
        <w:rPr>
          <w:rFonts w:hint="eastAsia"/>
        </w:rPr>
        <w:t xml:space="preserve">建物、構築物　　　　　　　　　１事案につき　　　</w:t>
      </w:r>
      <w:r w:rsidR="00712FB0">
        <w:rPr>
          <w:rFonts w:hint="eastAsia"/>
        </w:rPr>
        <w:t xml:space="preserve">　</w:t>
      </w:r>
      <w:r w:rsidRPr="00CD6E50">
        <w:rPr>
          <w:rFonts w:hint="eastAsia"/>
        </w:rPr>
        <w:t xml:space="preserve">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③　</w:t>
      </w:r>
      <w:r w:rsidR="00383DD9" w:rsidRPr="00CD6E50">
        <w:rPr>
          <w:rFonts w:hint="eastAsia"/>
        </w:rPr>
        <w:t xml:space="preserve">事業用財産　　　　　　　　　　１事案につき　　　</w:t>
      </w:r>
      <w:r>
        <w:rPr>
          <w:rFonts w:hint="eastAsia"/>
        </w:rPr>
        <w:t xml:space="preserve">　</w:t>
      </w:r>
      <w:r w:rsidR="00383DD9" w:rsidRPr="00CD6E50">
        <w:rPr>
          <w:rFonts w:hint="eastAsia"/>
        </w:rPr>
        <w:t xml:space="preserve">　　　　</w:t>
      </w:r>
      <w:r w:rsidR="00BA6F69">
        <w:rPr>
          <w:rFonts w:hint="eastAsia"/>
        </w:rPr>
        <w:t xml:space="preserve">　　</w:t>
      </w:r>
      <w:r w:rsidR="00383DD9"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④　</w:t>
      </w:r>
      <w:r w:rsidR="00383DD9" w:rsidRPr="00CD6E50">
        <w:rPr>
          <w:rFonts w:hint="eastAsia"/>
        </w:rPr>
        <w:t>有価証券</w:t>
      </w:r>
    </w:p>
    <w:p w:rsidR="00383DD9" w:rsidRPr="00CD6E50" w:rsidRDefault="00383DD9">
      <w:pPr>
        <w:ind w:leftChars="500" w:left="1050"/>
        <w:rPr>
          <w:rFonts w:hint="eastAsia"/>
        </w:rPr>
      </w:pPr>
      <w:r w:rsidRPr="00CD6E50">
        <w:rPr>
          <w:rFonts w:hint="eastAsia"/>
        </w:rPr>
        <w:t xml:space="preserve">配当還元方式による評価　　　　１事案につき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500" w:left="1050" w:firstLineChars="300" w:firstLine="630"/>
        <w:rPr>
          <w:rFonts w:hint="eastAsia"/>
        </w:rPr>
      </w:pPr>
      <w:r w:rsidRPr="00CD6E50">
        <w:rPr>
          <w:rFonts w:hint="eastAsia"/>
        </w:rPr>
        <w:t>当該会社の所有する資産・負債の評価は、別途資産評価業務報酬による</w:t>
      </w:r>
    </w:p>
    <w:p w:rsidR="00383DD9" w:rsidRPr="00CD6E50" w:rsidRDefault="00383DD9">
      <w:pPr>
        <w:ind w:leftChars="500" w:left="1050"/>
        <w:rPr>
          <w:rFonts w:hint="eastAsia"/>
        </w:rPr>
      </w:pPr>
      <w:r w:rsidRPr="00CD6E50">
        <w:rPr>
          <w:rFonts w:hint="eastAsia"/>
        </w:rPr>
        <w:t>特定同族</w:t>
      </w:r>
      <w:r w:rsidR="00AF37D6" w:rsidRPr="00CD6E50">
        <w:rPr>
          <w:rFonts w:hint="eastAsia"/>
        </w:rPr>
        <w:t>会社</w:t>
      </w:r>
      <w:r w:rsidRPr="00CD6E50">
        <w:rPr>
          <w:rFonts w:hint="eastAsia"/>
        </w:rPr>
        <w:t>株式及び出資の評価　　１事案につき　　　　　　　○○○○円</w:t>
      </w:r>
    </w:p>
    <w:p w:rsidR="00383DD9" w:rsidRPr="00CD6E50" w:rsidRDefault="00383DD9">
      <w:pPr>
        <w:ind w:leftChars="500" w:left="1050"/>
        <w:rPr>
          <w:rFonts w:hint="eastAsia"/>
        </w:rPr>
      </w:pPr>
      <w:r w:rsidRPr="00CD6E50">
        <w:rPr>
          <w:rFonts w:hint="eastAsia"/>
        </w:rPr>
        <w:t xml:space="preserve">　　　当該会社の所有する資産・負債の評価は、別途資産評価業務報酬による</w:t>
      </w:r>
    </w:p>
    <w:p w:rsidR="00383DD9" w:rsidRPr="00CD6E50" w:rsidRDefault="00383DD9">
      <w:pPr>
        <w:ind w:leftChars="500" w:left="1050"/>
        <w:rPr>
          <w:rFonts w:hint="eastAsia"/>
        </w:rPr>
      </w:pPr>
      <w:r w:rsidRPr="00CD6E50">
        <w:rPr>
          <w:rFonts w:hint="eastAsia"/>
        </w:rPr>
        <w:t xml:space="preserve">その他株式及び出資　　　　　　１事案につき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⑤　</w:t>
      </w:r>
      <w:r w:rsidR="00383DD9" w:rsidRPr="00CD6E50">
        <w:rPr>
          <w:rFonts w:hint="eastAsia"/>
        </w:rPr>
        <w:t xml:space="preserve">現金・預貯金　　　　　　　　　１事案につき　　　</w:t>
      </w:r>
      <w:r>
        <w:rPr>
          <w:rFonts w:hint="eastAsia"/>
        </w:rPr>
        <w:t xml:space="preserve">　</w:t>
      </w:r>
      <w:r w:rsidR="00383DD9" w:rsidRPr="00CD6E50">
        <w:rPr>
          <w:rFonts w:hint="eastAsia"/>
        </w:rPr>
        <w:t xml:space="preserve">　　　　</w:t>
      </w:r>
      <w:r w:rsidR="00BA6F69">
        <w:rPr>
          <w:rFonts w:hint="eastAsia"/>
        </w:rPr>
        <w:t xml:space="preserve">　　</w:t>
      </w:r>
      <w:r w:rsidR="00383DD9"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>⑥</w:t>
      </w:r>
      <w:r w:rsidR="00383DD9" w:rsidRPr="00CD6E50">
        <w:rPr>
          <w:rFonts w:hint="eastAsia"/>
        </w:rPr>
        <w:t xml:space="preserve">　家庭用財産　　　　　　　　　　１事案につき　　</w:t>
      </w:r>
      <w:r>
        <w:rPr>
          <w:rFonts w:hint="eastAsia"/>
        </w:rPr>
        <w:t xml:space="preserve">　</w:t>
      </w:r>
      <w:r w:rsidR="00383DD9" w:rsidRPr="00CD6E50">
        <w:rPr>
          <w:rFonts w:hint="eastAsia"/>
        </w:rPr>
        <w:t xml:space="preserve">　　　　　</w:t>
      </w:r>
      <w:r w:rsidR="00BA6F69">
        <w:rPr>
          <w:rFonts w:hint="eastAsia"/>
        </w:rPr>
        <w:t xml:space="preserve">　　</w:t>
      </w:r>
      <w:r w:rsidR="00383DD9"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>⑦</w:t>
      </w:r>
      <w:r w:rsidR="00383DD9" w:rsidRPr="00CD6E50">
        <w:rPr>
          <w:rFonts w:hint="eastAsia"/>
        </w:rPr>
        <w:t xml:space="preserve">　その他財産　　　　　　　　　　１事案につき　</w:t>
      </w:r>
      <w:r>
        <w:rPr>
          <w:rFonts w:hint="eastAsia"/>
        </w:rPr>
        <w:t xml:space="preserve">　</w:t>
      </w:r>
      <w:r w:rsidR="00383DD9" w:rsidRPr="00CD6E50">
        <w:rPr>
          <w:rFonts w:hint="eastAsia"/>
        </w:rPr>
        <w:t xml:space="preserve">　　　　　　</w:t>
      </w:r>
      <w:r w:rsidR="00BA6F69">
        <w:rPr>
          <w:rFonts w:hint="eastAsia"/>
        </w:rPr>
        <w:t xml:space="preserve">　　</w:t>
      </w:r>
      <w:r w:rsidR="00383DD9" w:rsidRPr="00CD6E50">
        <w:rPr>
          <w:rFonts w:hint="eastAsia"/>
        </w:rPr>
        <w:t>○○○○円</w:t>
      </w:r>
    </w:p>
    <w:p w:rsidR="00383DD9" w:rsidRPr="00CD6E50" w:rsidRDefault="00712FB0" w:rsidP="00712FB0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⑧　</w:t>
      </w:r>
      <w:r w:rsidR="00383DD9" w:rsidRPr="00CD6E50">
        <w:rPr>
          <w:rFonts w:hint="eastAsia"/>
        </w:rPr>
        <w:t>債務等</w:t>
      </w:r>
    </w:p>
    <w:p w:rsidR="00383DD9" w:rsidRPr="00CD6E50" w:rsidRDefault="00383DD9">
      <w:pPr>
        <w:ind w:leftChars="200" w:left="420" w:firstLineChars="300" w:firstLine="630"/>
        <w:rPr>
          <w:rFonts w:hint="eastAsia"/>
        </w:rPr>
      </w:pPr>
      <w:r w:rsidRPr="00CD6E50">
        <w:rPr>
          <w:rFonts w:hint="eastAsia"/>
        </w:rPr>
        <w:t xml:space="preserve">債務　　　　　　　　　　　　　１事案につき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leftChars="200" w:left="420" w:firstLineChars="300" w:firstLine="630"/>
        <w:rPr>
          <w:rFonts w:hint="eastAsia"/>
        </w:rPr>
      </w:pPr>
      <w:r w:rsidRPr="00CD6E50">
        <w:rPr>
          <w:rFonts w:hint="eastAsia"/>
        </w:rPr>
        <w:t xml:space="preserve">葬儀費用　　　　　　　　　　　　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firstLineChars="200" w:firstLine="420"/>
        <w:rPr>
          <w:rFonts w:hint="eastAsia"/>
        </w:rPr>
      </w:pPr>
      <w:r w:rsidRPr="00CD6E50">
        <w:rPr>
          <w:rFonts w:hint="eastAsia"/>
        </w:rPr>
        <w:t xml:space="preserve">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>業務内容　財産・債務評価及び計算書の作成</w:t>
      </w:r>
    </w:p>
    <w:p w:rsidR="00383DD9" w:rsidRPr="00CD6E50" w:rsidRDefault="00383DD9">
      <w:pPr>
        <w:numPr>
          <w:ilvl w:val="0"/>
          <w:numId w:val="2"/>
        </w:numPr>
        <w:rPr>
          <w:rFonts w:hint="eastAsia"/>
        </w:rPr>
      </w:pPr>
      <w:r w:rsidRPr="00CD6E50">
        <w:rPr>
          <w:rFonts w:hint="eastAsia"/>
        </w:rPr>
        <w:t>申告書作成報酬</w:t>
      </w:r>
    </w:p>
    <w:p w:rsidR="00383DD9" w:rsidRPr="00CD6E50" w:rsidRDefault="00712FB0">
      <w:pPr>
        <w:rPr>
          <w:rFonts w:hint="eastAsia"/>
        </w:rPr>
      </w:pPr>
      <w:r>
        <w:rPr>
          <w:rFonts w:hint="eastAsia"/>
        </w:rPr>
        <w:t xml:space="preserve">　　①　</w:t>
      </w:r>
      <w:r w:rsidR="00383DD9" w:rsidRPr="00CD6E50">
        <w:rPr>
          <w:rFonts w:hint="eastAsia"/>
        </w:rPr>
        <w:t xml:space="preserve">相続税申告書の作成　　　　　　　　　　　　　　　　　　　　</w:t>
      </w:r>
      <w:r w:rsidR="00BA6F69">
        <w:rPr>
          <w:rFonts w:hint="eastAsia"/>
        </w:rPr>
        <w:t xml:space="preserve">　　</w:t>
      </w:r>
      <w:r w:rsidR="00383DD9" w:rsidRPr="00CD6E50">
        <w:rPr>
          <w:rFonts w:hint="eastAsia"/>
        </w:rPr>
        <w:t>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</w:t>
      </w:r>
      <w:r w:rsidRPr="00CD6E50">
        <w:rPr>
          <w:rFonts w:hint="eastAsia"/>
        </w:rPr>
        <w:t xml:space="preserve">    </w:t>
      </w:r>
      <w:r w:rsidRPr="00CD6E50">
        <w:rPr>
          <w:rFonts w:hint="eastAsia"/>
        </w:rPr>
        <w:t xml:space="preserve">業務内容　相続税の申告書の作成・申告　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②　贈与税申告書の作成　　　　　　　　　　　　　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贈与税の申告書の作成・申告</w:t>
      </w:r>
    </w:p>
    <w:p w:rsidR="00CD6E50" w:rsidRPr="00CD6E50" w:rsidRDefault="00CD6E50">
      <w:pPr>
        <w:rPr>
          <w:rFonts w:hint="eastAsia"/>
        </w:rPr>
      </w:pPr>
    </w:p>
    <w:p w:rsidR="00CD6E50" w:rsidRPr="00CD6E50" w:rsidRDefault="00CD6E50">
      <w:pPr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>Ⅲ　税務相談報酬</w:t>
      </w:r>
    </w:p>
    <w:p w:rsidR="00383DD9" w:rsidRPr="00CD6E50" w:rsidRDefault="00383DD9">
      <w:pPr>
        <w:numPr>
          <w:ilvl w:val="0"/>
          <w:numId w:val="3"/>
        </w:numPr>
        <w:rPr>
          <w:rFonts w:hint="eastAsia"/>
        </w:rPr>
      </w:pPr>
      <w:r w:rsidRPr="00CD6E50">
        <w:rPr>
          <w:rFonts w:hint="eastAsia"/>
        </w:rPr>
        <w:t>基本報酬</w:t>
      </w:r>
    </w:p>
    <w:p w:rsidR="00383DD9" w:rsidRPr="00CD6E50" w:rsidRDefault="00383DD9">
      <w:pPr>
        <w:ind w:leftChars="100" w:left="210" w:firstLineChars="400" w:firstLine="840"/>
        <w:rPr>
          <w:rFonts w:hint="eastAsia"/>
        </w:rPr>
      </w:pPr>
      <w:r w:rsidRPr="00CD6E50">
        <w:rPr>
          <w:rFonts w:hint="eastAsia"/>
        </w:rPr>
        <w:t xml:space="preserve">口頭によるもの　　　　　　　　１事案につき　　　　　　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書面のよるもの　　　　　　　　１事案につき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ind w:firstLineChars="500" w:firstLine="1050"/>
        <w:rPr>
          <w:rFonts w:hint="eastAsia"/>
        </w:rPr>
      </w:pPr>
      <w:r w:rsidRPr="00CD6E50">
        <w:rPr>
          <w:rFonts w:hint="eastAsia"/>
        </w:rPr>
        <w:t>業務内容　簡易な税務相談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２．調査研究報酬　　　　　　　　　　事案により別途ご相談のうえご請求いたします。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　　　　業務内容　調査研究を要する税務相談　</w:t>
      </w:r>
    </w:p>
    <w:p w:rsidR="00383DD9" w:rsidRPr="00CD6E50" w:rsidRDefault="00601218">
      <w:pPr>
        <w:rPr>
          <w:rFonts w:hint="eastAsia"/>
        </w:rPr>
      </w:pPr>
      <w:r w:rsidRPr="00CD6E50">
        <w:br w:type="page"/>
      </w:r>
      <w:r w:rsidR="00383DD9" w:rsidRPr="00CD6E50">
        <w:rPr>
          <w:rFonts w:hint="eastAsia"/>
        </w:rPr>
        <w:t>Ⅳ　調査立会い報酬（日当を含む）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１．月次顧問契約のある場合　　　　　　１日につき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　２．月次顧問契約のない場合　　　　　　１日につき　　　　　　</w:t>
      </w:r>
      <w:r w:rsidRPr="00CD6E50">
        <w:rPr>
          <w:rFonts w:hint="eastAsia"/>
        </w:rPr>
        <w:t xml:space="preserve">  </w:t>
      </w:r>
      <w:r w:rsidRPr="00CD6E50">
        <w:rPr>
          <w:rFonts w:hint="eastAsia"/>
        </w:rPr>
        <w:t xml:space="preserve">　</w:t>
      </w:r>
      <w:r w:rsidR="00BA6F69">
        <w:rPr>
          <w:rFonts w:hint="eastAsia"/>
        </w:rPr>
        <w:t xml:space="preserve">　　</w:t>
      </w:r>
      <w:r w:rsidRPr="00CD6E50">
        <w:rPr>
          <w:rFonts w:hint="eastAsia"/>
        </w:rPr>
        <w:t>○○○○円</w:t>
      </w:r>
    </w:p>
    <w:p w:rsidR="00383DD9" w:rsidRPr="00CD6E50" w:rsidRDefault="00383DD9">
      <w:pPr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>Ⅴ　修正申告・更正の請求書作成報酬</w:t>
      </w:r>
    </w:p>
    <w:p w:rsidR="00383DD9" w:rsidRPr="00CD6E50" w:rsidRDefault="00383DD9">
      <w:pPr>
        <w:numPr>
          <w:ilvl w:val="0"/>
          <w:numId w:val="4"/>
        </w:numPr>
        <w:rPr>
          <w:rFonts w:hint="eastAsia"/>
        </w:rPr>
      </w:pPr>
      <w:r w:rsidRPr="00CD6E50">
        <w:rPr>
          <w:rFonts w:hint="eastAsia"/>
        </w:rPr>
        <w:t xml:space="preserve">所得税・法人税・消費税　　　　　　　　　　　　　　</w:t>
      </w:r>
      <w:r w:rsidR="00BA6F69">
        <w:rPr>
          <w:rFonts w:hint="eastAsia"/>
        </w:rPr>
        <w:t xml:space="preserve">　</w:t>
      </w:r>
      <w:r w:rsidRPr="00CD6E50">
        <w:rPr>
          <w:rFonts w:hint="eastAsia"/>
        </w:rPr>
        <w:t xml:space="preserve">　決算書作成報酬の○○％</w:t>
      </w:r>
    </w:p>
    <w:p w:rsidR="00383DD9" w:rsidRPr="00CD6E50" w:rsidRDefault="00383DD9">
      <w:pPr>
        <w:ind w:leftChars="100" w:left="210" w:firstLineChars="400" w:firstLine="840"/>
        <w:rPr>
          <w:rFonts w:hint="eastAsia"/>
        </w:rPr>
      </w:pPr>
      <w:r w:rsidRPr="00CD6E50">
        <w:rPr>
          <w:rFonts w:hint="eastAsia"/>
        </w:rPr>
        <w:t>業務内容　法人税・消費税・地方税修正申告書、更正の請求書作成・申告</w:t>
      </w:r>
    </w:p>
    <w:p w:rsidR="00383DD9" w:rsidRPr="00CD6E50" w:rsidRDefault="00383DD9">
      <w:pPr>
        <w:numPr>
          <w:ilvl w:val="0"/>
          <w:numId w:val="4"/>
        </w:numPr>
        <w:rPr>
          <w:rFonts w:hint="eastAsia"/>
        </w:rPr>
      </w:pPr>
      <w:r w:rsidRPr="00CD6E50">
        <w:rPr>
          <w:rFonts w:hint="eastAsia"/>
        </w:rPr>
        <w:t xml:space="preserve">相続税・贈与税　　　　　　　　　　　　　　　　　　　　　　</w:t>
      </w:r>
      <w:r w:rsidR="00BA6F69">
        <w:rPr>
          <w:rFonts w:hint="eastAsia"/>
        </w:rPr>
        <w:t xml:space="preserve">　　　</w:t>
      </w:r>
      <w:r w:rsidRPr="00CD6E50">
        <w:rPr>
          <w:rFonts w:hint="eastAsia"/>
        </w:rPr>
        <w:t>○○○○円</w:t>
      </w:r>
    </w:p>
    <w:p w:rsidR="00383DD9" w:rsidRPr="00CD6E50" w:rsidRDefault="000E4F06">
      <w:pPr>
        <w:ind w:firstLineChars="400" w:firstLine="840"/>
        <w:rPr>
          <w:rFonts w:hint="eastAsia"/>
        </w:rPr>
      </w:pPr>
      <w:r w:rsidRPr="00CD6E50">
        <w:rPr>
          <w:rFonts w:hint="eastAsia"/>
        </w:rPr>
        <w:t>新たに</w:t>
      </w:r>
      <w:r w:rsidR="00383DD9" w:rsidRPr="00CD6E50">
        <w:rPr>
          <w:rFonts w:hint="eastAsia"/>
        </w:rPr>
        <w:t>財産及び債務の評価が必要な場合　　　　財産・債務評価業務報酬を加算</w:t>
      </w:r>
    </w:p>
    <w:p w:rsidR="00383DD9" w:rsidRPr="00CD6E50" w:rsidRDefault="00383DD9">
      <w:pPr>
        <w:ind w:leftChars="100" w:left="210" w:firstLineChars="300" w:firstLine="630"/>
        <w:rPr>
          <w:rFonts w:hint="eastAsia"/>
        </w:rPr>
      </w:pPr>
      <w:r w:rsidRPr="00CD6E50">
        <w:rPr>
          <w:rFonts w:hint="eastAsia"/>
        </w:rPr>
        <w:t>財産・債務の再評価が必要な場合　　　財産・債務評価業務報酬の○○％を加算</w:t>
      </w:r>
    </w:p>
    <w:p w:rsidR="00383DD9" w:rsidRPr="00CD6E50" w:rsidRDefault="00383DD9">
      <w:pPr>
        <w:ind w:leftChars="100" w:left="210" w:firstLineChars="400" w:firstLine="840"/>
        <w:rPr>
          <w:rFonts w:hint="eastAsia"/>
        </w:rPr>
      </w:pPr>
      <w:r w:rsidRPr="00CD6E50">
        <w:rPr>
          <w:rFonts w:hint="eastAsia"/>
        </w:rPr>
        <w:t>業務内容　相続税・贈与税修正申告書、更正の請求書作成・申告</w:t>
      </w: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 xml:space="preserve">Ⅵ　旅費及び宿泊料　　　　　　　　　　　　　　　　　　　　　　　　　</w:t>
      </w:r>
      <w:r w:rsidR="00BA6F69">
        <w:rPr>
          <w:rFonts w:hint="eastAsia"/>
        </w:rPr>
        <w:t xml:space="preserve">　</w:t>
      </w:r>
      <w:r w:rsidRPr="00CD6E50">
        <w:rPr>
          <w:rFonts w:hint="eastAsia"/>
        </w:rPr>
        <w:t xml:space="preserve">　実　　費</w:t>
      </w:r>
    </w:p>
    <w:p w:rsidR="00CD6E50" w:rsidRPr="00CD6E50" w:rsidRDefault="00CD6E50">
      <w:pPr>
        <w:rPr>
          <w:rFonts w:hint="eastAsia"/>
        </w:rPr>
      </w:pPr>
    </w:p>
    <w:p w:rsidR="00CD6E50" w:rsidRPr="00CD6E50" w:rsidRDefault="00CD6E50">
      <w:pPr>
        <w:rPr>
          <w:rFonts w:hint="eastAsia"/>
        </w:rPr>
      </w:pPr>
    </w:p>
    <w:p w:rsidR="00383DD9" w:rsidRPr="00CD6E50" w:rsidRDefault="00383DD9">
      <w:pPr>
        <w:rPr>
          <w:rFonts w:hint="eastAsia"/>
        </w:rPr>
      </w:pPr>
      <w:r w:rsidRPr="00CD6E50">
        <w:rPr>
          <w:rFonts w:hint="eastAsia"/>
        </w:rPr>
        <w:t>Ⅶ　その他業務報酬　　　　その他業務については、別途ご相談のうえご請求いたします。</w:t>
      </w:r>
    </w:p>
    <w:p w:rsidR="00383DD9" w:rsidRPr="00CD6E50" w:rsidRDefault="00383DD9">
      <w:pPr>
        <w:ind w:right="44"/>
        <w:rPr>
          <w:rFonts w:hint="eastAsia"/>
          <w:sz w:val="28"/>
        </w:rPr>
      </w:pPr>
      <w:r w:rsidRPr="00CD6E50">
        <w:rPr>
          <w:rFonts w:hint="eastAsia"/>
        </w:rPr>
        <w:t xml:space="preserve">　</w:t>
      </w:r>
    </w:p>
    <w:sectPr w:rsidR="00383DD9" w:rsidRPr="00CD6E50" w:rsidSect="00CD6E50">
      <w:footerReference w:type="even" r:id="rId7"/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0E" w:rsidRDefault="00934D0E">
      <w:r>
        <w:separator/>
      </w:r>
    </w:p>
  </w:endnote>
  <w:endnote w:type="continuationSeparator" w:id="0">
    <w:p w:rsidR="00934D0E" w:rsidRDefault="0093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D6" w:rsidRDefault="00AF37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7D6" w:rsidRDefault="00AF3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0E" w:rsidRDefault="00934D0E">
      <w:r>
        <w:separator/>
      </w:r>
    </w:p>
  </w:footnote>
  <w:footnote w:type="continuationSeparator" w:id="0">
    <w:p w:rsidR="00934D0E" w:rsidRDefault="0093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019F8"/>
    <w:rsid w:val="000D7663"/>
    <w:rsid w:val="000E4F06"/>
    <w:rsid w:val="0021538F"/>
    <w:rsid w:val="002F5C29"/>
    <w:rsid w:val="00383DD9"/>
    <w:rsid w:val="0040102C"/>
    <w:rsid w:val="00486B77"/>
    <w:rsid w:val="00506437"/>
    <w:rsid w:val="00564932"/>
    <w:rsid w:val="00601218"/>
    <w:rsid w:val="00660465"/>
    <w:rsid w:val="006E724C"/>
    <w:rsid w:val="00700497"/>
    <w:rsid w:val="00712FB0"/>
    <w:rsid w:val="007B7463"/>
    <w:rsid w:val="008809B1"/>
    <w:rsid w:val="008A6136"/>
    <w:rsid w:val="00934D0E"/>
    <w:rsid w:val="009A70DC"/>
    <w:rsid w:val="00A16128"/>
    <w:rsid w:val="00AD58F7"/>
    <w:rsid w:val="00AF37D6"/>
    <w:rsid w:val="00BA6F69"/>
    <w:rsid w:val="00BD0DF6"/>
    <w:rsid w:val="00C509D8"/>
    <w:rsid w:val="00C832EE"/>
    <w:rsid w:val="00CD6E50"/>
    <w:rsid w:val="00D339DE"/>
    <w:rsid w:val="00D74C64"/>
    <w:rsid w:val="00DC7928"/>
    <w:rsid w:val="00DF3DE4"/>
    <w:rsid w:val="00ED78B2"/>
    <w:rsid w:val="00F3742C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91354-14D6-4818-8BBC-9E3398EB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2312</Words>
  <Characters>2047</Characters>
  <DocSecurity>0</DocSecurity>
  <Lines>17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2008-02-12T10:12:00Z</cp:lastPrinted>
  <dcterms:created xsi:type="dcterms:W3CDTF">2023-06-16T07:12:00Z</dcterms:created>
  <dcterms:modified xsi:type="dcterms:W3CDTF">2023-06-16T07:12:00Z</dcterms:modified>
</cp:coreProperties>
</file>